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0D" w:rsidRPr="007C22ED" w:rsidRDefault="009B4236">
      <w:pPr>
        <w:rPr>
          <w:rFonts w:ascii="Times New Roman" w:hAnsi="Times New Roman" w:cs="Times New Roman"/>
          <w:sz w:val="28"/>
          <w:szCs w:val="28"/>
        </w:rPr>
      </w:pPr>
      <w:r w:rsidRPr="007C22ED">
        <w:rPr>
          <w:rFonts w:ascii="Times New Roman" w:hAnsi="Times New Roman" w:cs="Times New Roman"/>
          <w:sz w:val="28"/>
          <w:szCs w:val="28"/>
        </w:rPr>
        <w:t>Рисунки детей младшей группы, после просмотра видео.</w:t>
      </w:r>
    </w:p>
    <w:p w:rsidR="009B4236" w:rsidRPr="007C22ED" w:rsidRDefault="009B4236" w:rsidP="009B4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 просмотр родителей с детьми праздничный «Салют»</w:t>
      </w:r>
      <w:r w:rsidR="00EF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4236" w:rsidRPr="007C22ED" w:rsidRDefault="00182534" w:rsidP="009B4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="009B4236" w:rsidRPr="007C22E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https://www.youtube.com/watch?v=XEyPebgrIp4&amp;feature=youtu.be</w:t>
        </w:r>
      </w:hyperlink>
    </w:p>
    <w:p w:rsidR="009B4236" w:rsidRPr="007C22ED" w:rsidRDefault="009B4236" w:rsidP="009B4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236" w:rsidRPr="007C22ED" w:rsidRDefault="009B4236" w:rsidP="000D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Половинкина</w:t>
      </w:r>
      <w:proofErr w:type="spellEnd"/>
      <w:r w:rsidRPr="007C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0D5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астя</w:t>
      </w:r>
    </w:p>
    <w:p w:rsidR="009B4236" w:rsidRPr="009B4236" w:rsidRDefault="009B4236" w:rsidP="009B42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B4236" w:rsidRDefault="009B4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9605" cy="3448050"/>
            <wp:effectExtent l="19050" t="0" r="0" b="0"/>
            <wp:docPr id="1" name="Рисунок 1" descr="C:\Users\Галия\Pictures\2020-04\Screenshot_20200428-223115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я\Pictures\2020-04\Screenshot_20200428-223115 (3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450" t="4051" b="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60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75" w:rsidRDefault="00985E75">
      <w:pPr>
        <w:rPr>
          <w:rFonts w:ascii="Times New Roman" w:hAnsi="Times New Roman" w:cs="Times New Roman"/>
          <w:sz w:val="28"/>
          <w:szCs w:val="28"/>
        </w:rPr>
      </w:pPr>
    </w:p>
    <w:p w:rsidR="009B4236" w:rsidRDefault="007C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Рыков Л</w:t>
      </w:r>
      <w:r w:rsidR="00373940">
        <w:rPr>
          <w:rFonts w:ascii="Times New Roman" w:hAnsi="Times New Roman" w:cs="Times New Roman"/>
          <w:sz w:val="28"/>
          <w:szCs w:val="28"/>
        </w:rPr>
        <w:t xml:space="preserve">ев </w:t>
      </w:r>
    </w:p>
    <w:p w:rsidR="009B4236" w:rsidRDefault="009B4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5581" cy="2941429"/>
            <wp:effectExtent l="19050" t="0" r="0" b="0"/>
            <wp:docPr id="2" name="Рисунок 2" descr="C:\Users\Галия\Pictures\Screenshot_20200428-221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я\Pictures\Screenshot_20200428-22104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02" cy="294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36" w:rsidRPr="009B4236" w:rsidRDefault="009B4236">
      <w:pPr>
        <w:rPr>
          <w:rFonts w:ascii="Times New Roman" w:hAnsi="Times New Roman" w:cs="Times New Roman"/>
          <w:sz w:val="28"/>
          <w:szCs w:val="28"/>
        </w:rPr>
      </w:pPr>
    </w:p>
    <w:sectPr w:rsidR="009B4236" w:rsidRPr="009B4236" w:rsidSect="0003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236"/>
    <w:rsid w:val="0003560D"/>
    <w:rsid w:val="000D534D"/>
    <w:rsid w:val="00182534"/>
    <w:rsid w:val="00195B6A"/>
    <w:rsid w:val="00373940"/>
    <w:rsid w:val="00616BD5"/>
    <w:rsid w:val="007C22ED"/>
    <w:rsid w:val="00985E75"/>
    <w:rsid w:val="009B4236"/>
    <w:rsid w:val="00EF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2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XEyPebgrIp4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7</cp:revision>
  <dcterms:created xsi:type="dcterms:W3CDTF">2020-05-18T05:49:00Z</dcterms:created>
  <dcterms:modified xsi:type="dcterms:W3CDTF">2020-05-20T16:28:00Z</dcterms:modified>
</cp:coreProperties>
</file>